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4933"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附件2</w:t>
      </w:r>
    </w:p>
    <w:p w14:paraId="404CB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2024—2026年农机购置与应用补贴</w:t>
      </w:r>
    </w:p>
    <w:p w14:paraId="4E239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机具种类范围</w:t>
      </w:r>
    </w:p>
    <w:p w14:paraId="776D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（22大类 41个小类 101个品目）</w:t>
      </w:r>
    </w:p>
    <w:p w14:paraId="2602E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1.耕整地机械</w:t>
      </w:r>
    </w:p>
    <w:p w14:paraId="0A4F4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1.1 耕地机械</w:t>
      </w:r>
    </w:p>
    <w:p w14:paraId="4371F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1.1.1 犁</w:t>
      </w:r>
    </w:p>
    <w:p w14:paraId="25706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1.1.2 旋耕机</w:t>
      </w:r>
    </w:p>
    <w:p w14:paraId="0A7A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1.1.3 微型耕耘机</w:t>
      </w:r>
    </w:p>
    <w:p w14:paraId="40379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1.1.4 耕整机</w:t>
      </w:r>
    </w:p>
    <w:p w14:paraId="40A3B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1.1.5 深松机</w:t>
      </w:r>
    </w:p>
    <w:p w14:paraId="46ECF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1.1.6 开沟机</w:t>
      </w:r>
    </w:p>
    <w:p w14:paraId="321FF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1.2 整地机械</w:t>
      </w:r>
    </w:p>
    <w:p w14:paraId="1871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1.2.1 耙（限圆盘耙、驱动耙）</w:t>
      </w:r>
    </w:p>
    <w:p w14:paraId="04077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1.2.2 埋茬起浆机</w:t>
      </w:r>
    </w:p>
    <w:p w14:paraId="0505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1.2.3 起垄机</w:t>
      </w:r>
    </w:p>
    <w:p w14:paraId="5F097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1.2.4 筑埂机</w:t>
      </w:r>
    </w:p>
    <w:p w14:paraId="0EE6A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1.2.5 铺膜机</w:t>
      </w:r>
    </w:p>
    <w:p w14:paraId="60832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1.3 耕整地联合作业机械（可含施肥功能）</w:t>
      </w:r>
    </w:p>
    <w:p w14:paraId="6EB49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1.3.1 深松整地联合业机 </w:t>
      </w:r>
    </w:p>
    <w:p w14:paraId="6DCF4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2.种植施肥机械</w:t>
      </w:r>
    </w:p>
    <w:p w14:paraId="6565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2.1 种子播前处理和育苗机械设备</w:t>
      </w:r>
    </w:p>
    <w:p w14:paraId="5221E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2.1.1 育秧（苗）播种设备</w:t>
      </w:r>
    </w:p>
    <w:p w14:paraId="469D5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2.2 播种机械（可含施肥功能）</w:t>
      </w:r>
    </w:p>
    <w:p w14:paraId="6997D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2.2.1 条播机</w:t>
      </w:r>
    </w:p>
    <w:p w14:paraId="7165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2.2.2 穴播机</w:t>
      </w:r>
    </w:p>
    <w:p w14:paraId="6EB5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2.2.3 单粒（精密）播种机</w:t>
      </w:r>
    </w:p>
    <w:p w14:paraId="4C2AD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2.2.4 根（块）茎种子播种机</w:t>
      </w:r>
    </w:p>
    <w:p w14:paraId="7ED7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2.3 耕整地播种作业机械（可含施肥功能）</w:t>
      </w:r>
    </w:p>
    <w:p w14:paraId="3EC8A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2.3.1 旋耕播种机</w:t>
      </w:r>
    </w:p>
    <w:p w14:paraId="4C1D0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2.4 栽植机械</w:t>
      </w:r>
    </w:p>
    <w:p w14:paraId="1B0C0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2.4.1 插秧机</w:t>
      </w:r>
    </w:p>
    <w:p w14:paraId="71F69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2.4.2 抛秧机</w:t>
      </w:r>
    </w:p>
    <w:p w14:paraId="5BA9B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2.4.3 移栽机</w:t>
      </w:r>
    </w:p>
    <w:p w14:paraId="080FF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2.5 施肥机械</w:t>
      </w:r>
    </w:p>
    <w:p w14:paraId="50AB8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2.5.1 撒（抛）肥机</w:t>
      </w:r>
    </w:p>
    <w:p w14:paraId="495DB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2.5.2 侧深施肥装置 </w:t>
      </w:r>
    </w:p>
    <w:p w14:paraId="66783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3.田间管理机械</w:t>
      </w:r>
    </w:p>
    <w:p w14:paraId="1B6B0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3.1 中耕机械</w:t>
      </w:r>
    </w:p>
    <w:p w14:paraId="06796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3.1.1 中耕机</w:t>
      </w:r>
    </w:p>
    <w:p w14:paraId="58B56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3.1.2 田园管理机</w:t>
      </w:r>
    </w:p>
    <w:p w14:paraId="4BCD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3.2 植保机械</w:t>
      </w:r>
    </w:p>
    <w:p w14:paraId="6B5CA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3.2.1 喷雾机</w:t>
      </w:r>
    </w:p>
    <w:p w14:paraId="264E1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3.2.2 农用（植保）无人驾驶航空器（可含撒播等功能）</w:t>
      </w:r>
    </w:p>
    <w:p w14:paraId="34CF7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3.3 修剪防护管理机械</w:t>
      </w:r>
    </w:p>
    <w:p w14:paraId="3AC0B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3.3.1 修剪机</w:t>
      </w:r>
    </w:p>
    <w:p w14:paraId="7E735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3.3.2 枝条切碎机 </w:t>
      </w:r>
    </w:p>
    <w:p w14:paraId="6D00D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4.灌溉机械</w:t>
      </w:r>
    </w:p>
    <w:p w14:paraId="3D438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4.1 微灌设备</w:t>
      </w:r>
    </w:p>
    <w:p w14:paraId="3ED5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4.1.1 微喷灌设备</w:t>
      </w:r>
    </w:p>
    <w:p w14:paraId="4B8FF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4.1.2 灌溉首部 </w:t>
      </w:r>
    </w:p>
    <w:p w14:paraId="1C72B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5.收获机械</w:t>
      </w:r>
    </w:p>
    <w:p w14:paraId="44A86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5.1 粮食作物收获机械</w:t>
      </w:r>
    </w:p>
    <w:p w14:paraId="79B65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5.1.1 割晒机</w:t>
      </w:r>
    </w:p>
    <w:p w14:paraId="40FC6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5.1.2 脱粒机</w:t>
      </w:r>
    </w:p>
    <w:p w14:paraId="3F407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5.1.3 谷物联合收割机</w:t>
      </w:r>
    </w:p>
    <w:p w14:paraId="13811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5.1.4 玉米收获机</w:t>
      </w:r>
    </w:p>
    <w:p w14:paraId="4DA02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5.1.5 薯类收获机</w:t>
      </w:r>
    </w:p>
    <w:p w14:paraId="2E02E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5.2 油料作物收获机械</w:t>
      </w:r>
    </w:p>
    <w:p w14:paraId="13677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5.2.1 花生收获机</w:t>
      </w:r>
    </w:p>
    <w:p w14:paraId="4CF2A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5.2.2 油菜籽收获机</w:t>
      </w:r>
    </w:p>
    <w:p w14:paraId="3377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5.2.3 大豆收获机</w:t>
      </w:r>
    </w:p>
    <w:p w14:paraId="311CA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5.3 果菜茶烟草药收获机械</w:t>
      </w:r>
    </w:p>
    <w:p w14:paraId="1CFF6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5.3.1 叶类采收机</w:t>
      </w:r>
    </w:p>
    <w:p w14:paraId="17535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5.3.2 果类收获机</w:t>
      </w:r>
    </w:p>
    <w:p w14:paraId="09DE7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5.3.3 根（茎）类收获机</w:t>
      </w:r>
    </w:p>
    <w:p w14:paraId="51F6B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5.4 秸秆收集处理机械</w:t>
      </w:r>
    </w:p>
    <w:p w14:paraId="2157B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5.4.1 秸秆粉碎还田机</w:t>
      </w:r>
    </w:p>
    <w:p w14:paraId="5E48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5.5 收获割台</w:t>
      </w:r>
    </w:p>
    <w:p w14:paraId="77D34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5.5.1 玉米收获专用割台 </w:t>
      </w:r>
    </w:p>
    <w:p w14:paraId="2D8E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6.设施种植机械</w:t>
      </w:r>
    </w:p>
    <w:p w14:paraId="7648E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6.1 食用菌生产设备</w:t>
      </w:r>
    </w:p>
    <w:p w14:paraId="7AFF5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6.1.1 菌料灭菌设备</w:t>
      </w:r>
    </w:p>
    <w:p w14:paraId="4148C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7.田间监测及作业监控设备</w:t>
      </w:r>
    </w:p>
    <w:p w14:paraId="55831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7.1 田间作业监控设备</w:t>
      </w:r>
    </w:p>
    <w:p w14:paraId="1C4FB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7.1.1 辅助驾驶（系统）设备（含渔船用 ） </w:t>
      </w:r>
    </w:p>
    <w:p w14:paraId="3E22D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8.种植业废弃物处理设备</w:t>
      </w:r>
    </w:p>
    <w:p w14:paraId="1C3D9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8.1 农作物废弃物处理设备</w:t>
      </w:r>
    </w:p>
    <w:p w14:paraId="4E501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8.1. 1 秸秆压块（粒、棒）机</w:t>
      </w:r>
    </w:p>
    <w:p w14:paraId="3EB09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9.饲料（草）收获加工运输设备</w:t>
      </w:r>
    </w:p>
    <w:p w14:paraId="6931E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9.1 饲料（草）收获机械</w:t>
      </w:r>
    </w:p>
    <w:p w14:paraId="470B5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9.1.1 割草（压扁）机</w:t>
      </w:r>
    </w:p>
    <w:p w14:paraId="099B6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9.1.2 搂草机</w:t>
      </w:r>
    </w:p>
    <w:p w14:paraId="60779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9.1.3 打（压）捆机</w:t>
      </w:r>
    </w:p>
    <w:p w14:paraId="03CC0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9.1.4 草捆包膜机</w:t>
      </w:r>
    </w:p>
    <w:p w14:paraId="59481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9.1.5 青（黄）饲料收获机</w:t>
      </w:r>
    </w:p>
    <w:p w14:paraId="7D402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9.1.6 打捆包膜机</w:t>
      </w:r>
    </w:p>
    <w:p w14:paraId="17302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9.2 饲料（草）加工机械</w:t>
      </w:r>
    </w:p>
    <w:p w14:paraId="3E15A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9.2.1 铡草机</w:t>
      </w:r>
    </w:p>
    <w:p w14:paraId="73C5C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9.2.2 青贮切碎机</w:t>
      </w:r>
    </w:p>
    <w:p w14:paraId="0B92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9.2.3 饲料（草）粉碎机</w:t>
      </w:r>
    </w:p>
    <w:p w14:paraId="6C1B1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9.2.4 颗粒饲料压制机</w:t>
      </w:r>
    </w:p>
    <w:p w14:paraId="1F97E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9.2.5 饲料混合机</w:t>
      </w:r>
    </w:p>
    <w:p w14:paraId="2A4C2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9.2.6 全混合日粮制备机</w:t>
      </w:r>
    </w:p>
    <w:p w14:paraId="6B81E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10.畜禽养殖机械</w:t>
      </w:r>
    </w:p>
    <w:p w14:paraId="6D86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10.1 畜禽养殖成套设备</w:t>
      </w:r>
    </w:p>
    <w:p w14:paraId="598A4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10.1.1 蜜蜂养殖设备</w:t>
      </w:r>
    </w:p>
    <w:p w14:paraId="2B06A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10.2 畜禽繁育设备</w:t>
      </w:r>
    </w:p>
    <w:p w14:paraId="7115F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10.2.1 孵化机</w:t>
      </w:r>
    </w:p>
    <w:p w14:paraId="428B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10.3 饲养设备</w:t>
      </w:r>
    </w:p>
    <w:p w14:paraId="2717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10.3.1 喂（送）料机</w:t>
      </w:r>
    </w:p>
    <w:p w14:paraId="75FBC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11.畜禽产品采集储运设备</w:t>
      </w:r>
    </w:p>
    <w:p w14:paraId="48E9F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11.1 畜禽产品采集设备</w:t>
      </w:r>
    </w:p>
    <w:p w14:paraId="2BB2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11.1.1 挤奶机</w:t>
      </w:r>
    </w:p>
    <w:p w14:paraId="3D0D6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11.1.2 散装乳冷藏罐</w:t>
      </w:r>
    </w:p>
    <w:p w14:paraId="26604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12.畜禽养殖废弃物及病死畜禽处理设备</w:t>
      </w:r>
    </w:p>
    <w:p w14:paraId="1740B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12.1 畜禽粪污资源化利用设备</w:t>
      </w:r>
    </w:p>
    <w:p w14:paraId="482B7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12.1.1 清粪机</w:t>
      </w:r>
    </w:p>
    <w:p w14:paraId="45E04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12.1.2 畜禽粪污固液分离机</w:t>
      </w:r>
    </w:p>
    <w:p w14:paraId="5CE58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12.1.3 畜禽粪便发酵处理设备</w:t>
      </w:r>
    </w:p>
    <w:p w14:paraId="6BE0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12.1.4 畜禽粪便翻堆设备</w:t>
      </w:r>
    </w:p>
    <w:p w14:paraId="5620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12.1.5 畜禽粪便干燥设备</w:t>
      </w:r>
    </w:p>
    <w:p w14:paraId="4618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12.1.6 沼液沼渣抽排设备</w:t>
      </w:r>
    </w:p>
    <w:p w14:paraId="310E3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12.2 病死畜禽储运及处理设备</w:t>
      </w:r>
    </w:p>
    <w:p w14:paraId="60EAE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12.2.1 病死畜禽处理设备 </w:t>
      </w:r>
    </w:p>
    <w:p w14:paraId="47083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13.水产养殖机械</w:t>
      </w:r>
    </w:p>
    <w:p w14:paraId="12D18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13.1 投饲机械</w:t>
      </w:r>
    </w:p>
    <w:p w14:paraId="26BB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13.1.1 投（饲 ）饵机</w:t>
      </w:r>
    </w:p>
    <w:p w14:paraId="0D964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13.2 水质调控设备</w:t>
      </w:r>
    </w:p>
    <w:p w14:paraId="20D21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13.2.1 增氧机</w:t>
      </w:r>
    </w:p>
    <w:p w14:paraId="3C397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13.2.2 水质调控监控设备 </w:t>
      </w:r>
    </w:p>
    <w:p w14:paraId="2D7B4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14.种子初加工机械</w:t>
      </w:r>
    </w:p>
    <w:p w14:paraId="15B60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14.1 种子初加工机械</w:t>
      </w:r>
    </w:p>
    <w:p w14:paraId="50D2A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14.1.1 种子清选机</w:t>
      </w:r>
    </w:p>
    <w:p w14:paraId="4A1F1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15.粮油糖初加工机械</w:t>
      </w:r>
    </w:p>
    <w:p w14:paraId="1749D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15.1 粮食初加工机械</w:t>
      </w:r>
    </w:p>
    <w:p w14:paraId="6FF3A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15.1.1 谷物（粮食）干燥机（烘干机）</w:t>
      </w:r>
    </w:p>
    <w:p w14:paraId="00FC7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15.1.2 碾米机</w:t>
      </w:r>
    </w:p>
    <w:p w14:paraId="782B1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15.1.3 粮食色选机</w:t>
      </w:r>
    </w:p>
    <w:p w14:paraId="298A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15.1.4 磨浆机</w:t>
      </w:r>
    </w:p>
    <w:p w14:paraId="2CFFF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15.2 油料初加工机械</w:t>
      </w:r>
    </w:p>
    <w:p w14:paraId="5823B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14.2.1 油菜籽干燥机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 xml:space="preserve"> </w:t>
      </w:r>
    </w:p>
    <w:p w14:paraId="4F6D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16.果菜茶初加工机械</w:t>
      </w:r>
    </w:p>
    <w:p w14:paraId="6A961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16.1 果蔬初加工机械</w:t>
      </w:r>
    </w:p>
    <w:p w14:paraId="0434A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16.1.1 果蔬分级机</w:t>
      </w:r>
    </w:p>
    <w:p w14:paraId="7FBD2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16.1.2 果蔬清洗机</w:t>
      </w:r>
    </w:p>
    <w:p w14:paraId="7989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16.1.3 水果打蜡机</w:t>
      </w:r>
    </w:p>
    <w:p w14:paraId="6314D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16.1.4 果蔬干燥机</w:t>
      </w:r>
    </w:p>
    <w:p w14:paraId="4ECB9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16.1.5 果蔬冷藏保鲜设备</w:t>
      </w:r>
    </w:p>
    <w:p w14:paraId="36BA2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 茶叶初加工机械</w:t>
      </w:r>
    </w:p>
    <w:p w14:paraId="18E56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16.2.1 茶叶杀青机</w:t>
      </w:r>
    </w:p>
    <w:p w14:paraId="74A12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16.2.2 茶叶揉捻机</w:t>
      </w:r>
    </w:p>
    <w:p w14:paraId="61CB4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16.2.3 茶叶理条机</w:t>
      </w:r>
    </w:p>
    <w:p w14:paraId="34B8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16.2.4 茶叶炒（烘）干机</w:t>
      </w:r>
    </w:p>
    <w:p w14:paraId="5E882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16.2.5 茶叶清选机</w:t>
      </w:r>
    </w:p>
    <w:p w14:paraId="6E46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16.2.6 茶叶色选机</w:t>
      </w:r>
    </w:p>
    <w:p w14:paraId="12C27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16.2.7 茶叶输送机</w:t>
      </w:r>
    </w:p>
    <w:p w14:paraId="75BE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17.棉麻蚕初加工机械</w:t>
      </w:r>
    </w:p>
    <w:p w14:paraId="46CB7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17.1 麻类初加工机械</w:t>
      </w:r>
    </w:p>
    <w:p w14:paraId="0A848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17.1.1 剥（ 刮 ）麻机 </w:t>
      </w:r>
    </w:p>
    <w:p w14:paraId="43BF3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18.农用动力机械</w:t>
      </w:r>
    </w:p>
    <w:p w14:paraId="621BC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18.1 拖拉机</w:t>
      </w:r>
    </w:p>
    <w:p w14:paraId="6B8F1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18.1.1 轮式拖拉机</w:t>
      </w:r>
    </w:p>
    <w:p w14:paraId="7FE45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18.1.2 履带式拖拉机 </w:t>
      </w:r>
    </w:p>
    <w:p w14:paraId="65345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19.农用搬运机械</w:t>
      </w:r>
    </w:p>
    <w:p w14:paraId="19566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19.1 农用运输机械</w:t>
      </w:r>
    </w:p>
    <w:p w14:paraId="43E2C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19.1.1 轨道运输机 </w:t>
      </w:r>
    </w:p>
    <w:p w14:paraId="29017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20.农用水泵</w:t>
      </w:r>
    </w:p>
    <w:p w14:paraId="3E4F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20.1 农用水泵</w:t>
      </w:r>
    </w:p>
    <w:p w14:paraId="552E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20.1.1 潜水电泵</w:t>
      </w:r>
    </w:p>
    <w:p w14:paraId="46988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20.1.2 地面泵（机组 ） </w:t>
      </w:r>
    </w:p>
    <w:p w14:paraId="27094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21.设施环境控制设备</w:t>
      </w:r>
    </w:p>
    <w:p w14:paraId="42757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21.1 设施环境控制设备</w:t>
      </w:r>
    </w:p>
    <w:p w14:paraId="6EFD0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21.1.1 加温设备</w:t>
      </w:r>
    </w:p>
    <w:p w14:paraId="1481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 xml:space="preserve">21.1.2 湿帘降温设备   </w:t>
      </w:r>
    </w:p>
    <w:p w14:paraId="422E0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</w:rPr>
        <w:t>22.农田基本建设机械</w:t>
      </w:r>
    </w:p>
    <w:p w14:paraId="18F8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22.1 平地机械（限与拖拉机配套）</w:t>
      </w:r>
    </w:p>
    <w:p w14:paraId="32D07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decimal" w:start="3"/>
          <w:cols w:space="720" w:num="1"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22.1.1 平地机</w:t>
      </w:r>
    </w:p>
    <w:p w14:paraId="5F1AB6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64951A-A9CD-48FD-BBB3-FCE1C269376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614A712-91B7-4B5D-B2B1-3209BE1401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4760C5-1D26-4286-B449-2765B3DEE1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64F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85E5E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5E5E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-272415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93B69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fuguTVAAAACAEAAA8AAAAAAAAAAQAgAAAAIgAAAGRycy9kb3ducmV2&#10;LnhtbFBLAQIUABQAAAAIAIdO4kDda8c0OAIAAHEEAAAOAAAAAAAAAAEAIAAAACQBAABkcnMvZTJv&#10;RG9jLnhtbFBLBQYAAAAABgAGAFkBAADO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93B692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7366A"/>
    <w:rsid w:val="3787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2025-03-26T09:19:00Z</dcterms:created>
  <dc:creator>洛咪</dc:creator>
  <cp:lastModifiedBy>洛咪</cp:lastModifiedBy>
  <dcterms:modified xsi:type="dcterms:W3CDTF">2025-03-26T09:19:53Z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7C5BA646D312486C95CC268DD67E2D0D_11</vt:lpwstr>
  </property>
  <property fmtid="{D5CDD505-2E9C-101B-9397-08002B2CF9AE}" pid="4" name="KSOTemplateDocerSaveRecord">
    <vt:lpwstr>eyJoZGlkIjoiZGIxMjYwMTM2ZTI0Y2I5MzAwYWIwMjA5OTQxOGEyMTEiLCJ1c2VySWQiOiIyODQyNjUxMDcifQ==</vt:lpwstr>
  </property>
</Properties>
</file>